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798D" w:rsidRPr="0036713C" w:rsidRDefault="003A798D" w:rsidP="003A798D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713C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 2566</w:t>
      </w:r>
    </w:p>
    <w:p w:rsidR="003A798D" w:rsidRPr="0036713C" w:rsidRDefault="003A798D" w:rsidP="003A798D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713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 เทศบาลตำบลนิเวศน์</w:t>
      </w:r>
    </w:p>
    <w:p w:rsidR="003A798D" w:rsidRPr="0036713C" w:rsidRDefault="003A798D" w:rsidP="003A798D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713C">
        <w:rPr>
          <w:rFonts w:ascii="TH SarabunIT๙" w:hAnsi="TH SarabunIT๙" w:cs="TH SarabunIT๙"/>
          <w:b/>
          <w:bCs/>
          <w:sz w:val="32"/>
          <w:szCs w:val="32"/>
          <w:cs/>
        </w:rPr>
        <w:t>อำเภอธวัชบุรี    จังหวัดร้อยเอ็ด</w:t>
      </w:r>
    </w:p>
    <w:tbl>
      <w:tblPr>
        <w:tblStyle w:val="a3"/>
        <w:tblpPr w:leftFromText="180" w:rightFromText="180" w:vertAnchor="page" w:horzAnchor="margin" w:tblpX="-303" w:tblpY="2011"/>
        <w:tblW w:w="14596" w:type="dxa"/>
        <w:tblLook w:val="04A0" w:firstRow="1" w:lastRow="0" w:firstColumn="1" w:lastColumn="0" w:noHBand="0" w:noVBand="1"/>
      </w:tblPr>
      <w:tblGrid>
        <w:gridCol w:w="988"/>
        <w:gridCol w:w="6558"/>
        <w:gridCol w:w="1470"/>
        <w:gridCol w:w="5580"/>
      </w:tblGrid>
      <w:tr w:rsidR="001D249B" w:rsidRPr="0036713C" w:rsidTr="00FF52CA">
        <w:trPr>
          <w:trHeight w:val="454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3A798D" w:rsidRPr="0036713C" w:rsidRDefault="003A798D" w:rsidP="00FF5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49206816"/>
            <w:r w:rsidRPr="00367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58" w:type="dxa"/>
            <w:tcBorders>
              <w:top w:val="single" w:sz="4" w:space="0" w:color="auto"/>
            </w:tcBorders>
            <w:vAlign w:val="center"/>
          </w:tcPr>
          <w:p w:rsidR="003A798D" w:rsidRPr="0036713C" w:rsidRDefault="003A798D" w:rsidP="00FF5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3A798D" w:rsidRPr="0036713C" w:rsidRDefault="003A798D" w:rsidP="00FF5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:rsidR="003A798D" w:rsidRPr="0036713C" w:rsidRDefault="003A798D" w:rsidP="00FF5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1D249B" w:rsidRPr="0036713C" w:rsidTr="00FF52CA">
        <w:trPr>
          <w:trHeight w:val="454"/>
        </w:trPr>
        <w:tc>
          <w:tcPr>
            <w:tcW w:w="988" w:type="dxa"/>
            <w:vAlign w:val="center"/>
          </w:tcPr>
          <w:p w:rsidR="001D249B" w:rsidRPr="0036713C" w:rsidRDefault="001D249B" w:rsidP="00FF52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558" w:type="dxa"/>
            <w:vAlign w:val="center"/>
          </w:tcPr>
          <w:p w:rsidR="001D249B" w:rsidRPr="0036713C" w:rsidRDefault="001D249B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</w:t>
            </w:r>
            <w:proofErr w:type="spellStart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คอนกรีตหนา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ซม.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บ้านนิคม หมู่ที่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5         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งานเสริมผิว</w:t>
            </w:r>
            <w:proofErr w:type="spellStart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คอนกรีตผิวจราจรกว้าง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ระยะทาง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263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470" w:type="dxa"/>
            <w:vAlign w:val="center"/>
          </w:tcPr>
          <w:p w:rsidR="001D249B" w:rsidRPr="0036713C" w:rsidRDefault="001D249B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499,000.00</w:t>
            </w:r>
          </w:p>
        </w:tc>
        <w:tc>
          <w:tcPr>
            <w:tcW w:w="5580" w:type="dxa"/>
            <w:vAlign w:val="center"/>
          </w:tcPr>
          <w:p w:rsidR="001D249B" w:rsidRPr="0036713C" w:rsidRDefault="001D249B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ได้รับอนุมัติจากการประชุมสภาเทศบาลตำบลนิเวศน์ สมัยสามัญ สมัยที่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 1 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D6535C" w:rsidRPr="0036713C" w:rsidTr="00FF52CA">
        <w:trPr>
          <w:trHeight w:val="454"/>
        </w:trPr>
        <w:tc>
          <w:tcPr>
            <w:tcW w:w="988" w:type="dxa"/>
            <w:vAlign w:val="center"/>
          </w:tcPr>
          <w:p w:rsidR="00D6535C" w:rsidRPr="0036713C" w:rsidRDefault="00D6535C" w:rsidP="00FF52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558" w:type="dxa"/>
            <w:vAlign w:val="center"/>
          </w:tcPr>
          <w:p w:rsidR="00D6535C" w:rsidRPr="0036713C" w:rsidRDefault="00D6535C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</w:t>
            </w:r>
            <w:proofErr w:type="spellStart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คอนกรีตหนา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ซม.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บ้านโนนชี้ช้าง หมู่ที่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8   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งานเสริมผิว</w:t>
            </w:r>
            <w:proofErr w:type="spellStart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คอนกรีตผิวจราจรกว้าง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ระยะทาง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263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470" w:type="dxa"/>
            <w:vAlign w:val="center"/>
          </w:tcPr>
          <w:p w:rsidR="00D6535C" w:rsidRPr="0036713C" w:rsidRDefault="00D6535C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499,000.00</w:t>
            </w:r>
          </w:p>
        </w:tc>
        <w:tc>
          <w:tcPr>
            <w:tcW w:w="5580" w:type="dxa"/>
            <w:vAlign w:val="center"/>
          </w:tcPr>
          <w:p w:rsidR="00D6535C" w:rsidRPr="0036713C" w:rsidRDefault="00D6535C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ได้รับอนุมัติจากการประชุมสภาเทศบาลตำบลนิเวศน์ สมัยสามัญ สมัยที่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 1 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D6535C" w:rsidRPr="0036713C" w:rsidTr="00FF52CA">
        <w:trPr>
          <w:trHeight w:val="454"/>
        </w:trPr>
        <w:tc>
          <w:tcPr>
            <w:tcW w:w="988" w:type="dxa"/>
            <w:vAlign w:val="center"/>
          </w:tcPr>
          <w:p w:rsidR="00D6535C" w:rsidRPr="0036713C" w:rsidRDefault="00D6535C" w:rsidP="00FF52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558" w:type="dxa"/>
            <w:vAlign w:val="center"/>
          </w:tcPr>
          <w:p w:rsidR="00D6535C" w:rsidRPr="0036713C" w:rsidRDefault="00D6535C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</w:t>
            </w:r>
            <w:proofErr w:type="spellStart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คอนกรีตหนา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ซม.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บ้านดอนไผ่ หมู่ที่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งานเสริมผิว</w:t>
            </w:r>
            <w:proofErr w:type="spellStart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คอนกรีตผิวจราจรกว้าง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ระยะทาง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228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470" w:type="dxa"/>
            <w:vAlign w:val="center"/>
          </w:tcPr>
          <w:p w:rsidR="00D6535C" w:rsidRPr="0036713C" w:rsidRDefault="00D6535C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432,000.00</w:t>
            </w:r>
          </w:p>
        </w:tc>
        <w:tc>
          <w:tcPr>
            <w:tcW w:w="5580" w:type="dxa"/>
            <w:vAlign w:val="center"/>
          </w:tcPr>
          <w:p w:rsidR="00D6535C" w:rsidRPr="0036713C" w:rsidRDefault="00D6535C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ได้รับอนุมัติจากการประชุมสภาเทศบาลตำบลนิเวศน์ สมัยสามัญ สมัยที่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 1 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D6535C" w:rsidRPr="0036713C" w:rsidTr="00FF52CA">
        <w:trPr>
          <w:trHeight w:val="454"/>
        </w:trPr>
        <w:tc>
          <w:tcPr>
            <w:tcW w:w="988" w:type="dxa"/>
            <w:vAlign w:val="center"/>
          </w:tcPr>
          <w:p w:rsidR="00D6535C" w:rsidRPr="0036713C" w:rsidRDefault="00D6535C" w:rsidP="00FF52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558" w:type="dxa"/>
            <w:vAlign w:val="center"/>
          </w:tcPr>
          <w:p w:rsidR="00D6535C" w:rsidRPr="0036713C" w:rsidRDefault="00D6535C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</w:t>
            </w:r>
            <w:proofErr w:type="spellStart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คอนกรีตหนา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ซม.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บ้านหนองเด</w:t>
            </w:r>
            <w:proofErr w:type="spellStart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ิด</w:t>
            </w:r>
            <w:proofErr w:type="spellEnd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งานเสริมผิว</w:t>
            </w:r>
            <w:proofErr w:type="spellStart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คอนกรีตผิวจราจรกว้าง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ระยะทาง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263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470" w:type="dxa"/>
            <w:vAlign w:val="center"/>
          </w:tcPr>
          <w:p w:rsidR="00D6535C" w:rsidRPr="0036713C" w:rsidRDefault="00D6535C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499,000.00</w:t>
            </w:r>
          </w:p>
        </w:tc>
        <w:tc>
          <w:tcPr>
            <w:tcW w:w="5580" w:type="dxa"/>
            <w:vAlign w:val="center"/>
          </w:tcPr>
          <w:p w:rsidR="00D6535C" w:rsidRPr="0036713C" w:rsidRDefault="00D6535C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ได้รับอนุมัติจากการประชุมสภาเทศบาลตำบลนิเวศน์ สมัยสามัญ สมัยที่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 1 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D6535C" w:rsidRPr="0036713C" w:rsidTr="00FF52CA">
        <w:trPr>
          <w:trHeight w:val="454"/>
        </w:trPr>
        <w:tc>
          <w:tcPr>
            <w:tcW w:w="988" w:type="dxa"/>
            <w:vAlign w:val="center"/>
          </w:tcPr>
          <w:p w:rsidR="00D6535C" w:rsidRPr="0036713C" w:rsidRDefault="00D6535C" w:rsidP="00FF52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558" w:type="dxa"/>
            <w:vAlign w:val="center"/>
          </w:tcPr>
          <w:p w:rsidR="00D6535C" w:rsidRPr="0036713C" w:rsidRDefault="00D6535C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</w:t>
            </w:r>
            <w:proofErr w:type="spellStart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คอนกรีตหนา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ซม.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บ้านธวัชชัย หมู่ที่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งานเสริมผิว</w:t>
            </w:r>
            <w:proofErr w:type="spellStart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คอนกรีตผิวจราจรกว้าง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ระยะทาง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200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470" w:type="dxa"/>
            <w:vAlign w:val="center"/>
          </w:tcPr>
          <w:p w:rsidR="00D6535C" w:rsidRPr="0036713C" w:rsidRDefault="00D6535C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452,000.00</w:t>
            </w:r>
          </w:p>
        </w:tc>
        <w:tc>
          <w:tcPr>
            <w:tcW w:w="5580" w:type="dxa"/>
            <w:vAlign w:val="center"/>
          </w:tcPr>
          <w:p w:rsidR="00D6535C" w:rsidRPr="0036713C" w:rsidRDefault="00D6535C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ได้รับอนุมัติจากการประชุมสภาเทศบาลตำบลนิเวศน์ สมัยสามัญ สมัยที่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 1 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6C18D5" w:rsidRPr="0036713C" w:rsidTr="00FF52CA">
        <w:trPr>
          <w:trHeight w:val="454"/>
        </w:trPr>
        <w:tc>
          <w:tcPr>
            <w:tcW w:w="988" w:type="dxa"/>
            <w:vAlign w:val="center"/>
          </w:tcPr>
          <w:p w:rsidR="006C18D5" w:rsidRPr="0036713C" w:rsidRDefault="006C18D5" w:rsidP="00FF52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558" w:type="dxa"/>
            <w:vAlign w:val="center"/>
          </w:tcPr>
          <w:p w:rsidR="006C18D5" w:rsidRPr="0036713C" w:rsidRDefault="006C18D5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</w:t>
            </w:r>
            <w:proofErr w:type="spellStart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คอนกรีตหนา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ซม.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บ้านประตูชัย หมู่ที่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16  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งานเสริมผิว</w:t>
            </w:r>
            <w:proofErr w:type="spellStart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คอนกรีตผิวจราจรกว้าง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ระยะทาง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202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470" w:type="dxa"/>
            <w:vAlign w:val="center"/>
          </w:tcPr>
          <w:p w:rsidR="006C18D5" w:rsidRPr="0036713C" w:rsidRDefault="006C18D5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383,000.00</w:t>
            </w:r>
          </w:p>
        </w:tc>
        <w:tc>
          <w:tcPr>
            <w:tcW w:w="5580" w:type="dxa"/>
            <w:vAlign w:val="center"/>
          </w:tcPr>
          <w:p w:rsidR="006C18D5" w:rsidRPr="0036713C" w:rsidRDefault="006C18D5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ได้รับอนุมัติจากการประชุมสภาเทศบาลตำบลนิเวศน์ สมัยสามัญ สมัยที่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 1 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6C18D5" w:rsidRPr="0036713C" w:rsidTr="00FF52CA">
        <w:trPr>
          <w:trHeight w:val="454"/>
        </w:trPr>
        <w:tc>
          <w:tcPr>
            <w:tcW w:w="988" w:type="dxa"/>
            <w:vAlign w:val="center"/>
          </w:tcPr>
          <w:p w:rsidR="006C18D5" w:rsidRPr="0036713C" w:rsidRDefault="006C18D5" w:rsidP="00FF52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558" w:type="dxa"/>
            <w:vAlign w:val="center"/>
          </w:tcPr>
          <w:p w:rsidR="006C18D5" w:rsidRPr="0036713C" w:rsidRDefault="006C18D5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จัดซื้อซับเม</w:t>
            </w:r>
            <w:proofErr w:type="spellStart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ิร์</w:t>
            </w:r>
            <w:proofErr w:type="spellEnd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สสูบน้ำ ขนาด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แรงม้า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220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โว</w:t>
            </w:r>
            <w:proofErr w:type="spellStart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ลล์</w:t>
            </w:r>
            <w:proofErr w:type="spellEnd"/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พร้อมอุปกรณ์</w:t>
            </w:r>
          </w:p>
        </w:tc>
        <w:tc>
          <w:tcPr>
            <w:tcW w:w="1470" w:type="dxa"/>
            <w:vAlign w:val="center"/>
          </w:tcPr>
          <w:p w:rsidR="006C18D5" w:rsidRPr="0036713C" w:rsidRDefault="006C18D5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33,000.00</w:t>
            </w:r>
          </w:p>
        </w:tc>
        <w:tc>
          <w:tcPr>
            <w:tcW w:w="5580" w:type="dxa"/>
            <w:vAlign w:val="center"/>
          </w:tcPr>
          <w:p w:rsidR="006C18D5" w:rsidRPr="0036713C" w:rsidRDefault="006C18D5" w:rsidP="00FF5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ได้รับอนุมัติจากการประชุมสภาเทศบาลตำบลนิเวศน์ สมัยสามัญ สมัยที่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 1 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671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36713C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6C18D5" w:rsidRPr="0036713C" w:rsidTr="00FF52CA">
        <w:trPr>
          <w:trHeight w:val="454"/>
        </w:trPr>
        <w:tc>
          <w:tcPr>
            <w:tcW w:w="988" w:type="dxa"/>
            <w:vAlign w:val="center"/>
          </w:tcPr>
          <w:p w:rsidR="006C18D5" w:rsidRPr="0036713C" w:rsidRDefault="006C18D5" w:rsidP="00FF52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58" w:type="dxa"/>
            <w:vAlign w:val="center"/>
          </w:tcPr>
          <w:p w:rsidR="006C18D5" w:rsidRPr="0036713C" w:rsidRDefault="006C18D5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 บ้านท่าเยี่ยม หมู่ที่ 4             งานถนนคอนกรีตเสริมเหล็กผิวจราจรกว้าง 5 เมตร หนา 0.15 เมตร ระยะทาง 149.5 เมตร</w:t>
            </w:r>
          </w:p>
        </w:tc>
        <w:tc>
          <w:tcPr>
            <w:tcW w:w="1470" w:type="dxa"/>
            <w:vAlign w:val="center"/>
          </w:tcPr>
          <w:p w:rsidR="006C18D5" w:rsidRPr="0036713C" w:rsidRDefault="006C18D5" w:rsidP="00FF52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474,000</w:t>
            </w: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5580" w:type="dxa"/>
            <w:vAlign w:val="center"/>
          </w:tcPr>
          <w:p w:rsidR="006C18D5" w:rsidRPr="0036713C" w:rsidRDefault="006C18D5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ได้รับอนุมัติจากการประชุมสภาเทศบาลตำบลนิเวศน์ สมัยสามัญ สมัยที่ 1 ครั้งที่ 2 ประจำปี 2566 </w:t>
            </w:r>
          </w:p>
          <w:p w:rsidR="006C18D5" w:rsidRPr="0036713C" w:rsidRDefault="006C18D5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วันที่ 17 กุมภาพันธ์ 2566</w:t>
            </w:r>
          </w:p>
        </w:tc>
      </w:tr>
      <w:tr w:rsidR="003A0D89" w:rsidRPr="0036713C" w:rsidTr="00FF52CA">
        <w:trPr>
          <w:trHeight w:val="454"/>
        </w:trPr>
        <w:tc>
          <w:tcPr>
            <w:tcW w:w="988" w:type="dxa"/>
            <w:vAlign w:val="center"/>
          </w:tcPr>
          <w:p w:rsidR="003A0D89" w:rsidRPr="0036713C" w:rsidRDefault="003A0D89" w:rsidP="00FF52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58" w:type="dxa"/>
            <w:vAlign w:val="center"/>
          </w:tcPr>
          <w:p w:rsidR="003A0D89" w:rsidRPr="0036713C" w:rsidRDefault="003A0D89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 บ้านนิคม หมู่ที่ 5                 งานถนนคอนกรีตเสริมเหล็กผิวจราจร   กว้าง 3 เมตร หนา 0.15 เมตร ระยะทาง 186 เมตร</w:t>
            </w:r>
          </w:p>
        </w:tc>
        <w:tc>
          <w:tcPr>
            <w:tcW w:w="1470" w:type="dxa"/>
            <w:vAlign w:val="center"/>
          </w:tcPr>
          <w:p w:rsidR="003A0D89" w:rsidRPr="0036713C" w:rsidRDefault="003A0D89" w:rsidP="00FF52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358,000</w:t>
            </w: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5580" w:type="dxa"/>
            <w:vAlign w:val="center"/>
          </w:tcPr>
          <w:p w:rsidR="003A0D89" w:rsidRPr="0036713C" w:rsidRDefault="003A0D89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ได้รับอนุมัติจากการประชุมสภาเทศบาลตำบลนิเวศน์ สมัยสามัญ สมัยที่ 1 ครั้งที่ 2 ประจำปี 2566 </w:t>
            </w:r>
          </w:p>
          <w:p w:rsidR="003A0D89" w:rsidRPr="0036713C" w:rsidRDefault="003A0D89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วันที่ 17 กุมภาพันธ์ 2566</w:t>
            </w:r>
          </w:p>
        </w:tc>
      </w:tr>
      <w:tr w:rsidR="003A0D89" w:rsidRPr="0036713C" w:rsidTr="00FF52CA">
        <w:trPr>
          <w:trHeight w:val="454"/>
        </w:trPr>
        <w:tc>
          <w:tcPr>
            <w:tcW w:w="988" w:type="dxa"/>
            <w:vAlign w:val="center"/>
          </w:tcPr>
          <w:p w:rsidR="003A0D89" w:rsidRPr="0036713C" w:rsidRDefault="003A0D89" w:rsidP="00FF52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558" w:type="dxa"/>
            <w:vAlign w:val="center"/>
          </w:tcPr>
          <w:p w:rsidR="003A0D89" w:rsidRPr="0036713C" w:rsidRDefault="003A0D89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 บ้านชัยคาม หมู่ที่ 6              งานถนนคอนกรีตเสริมเหล็กผิวจราจรกว้าง 4 เมตร หนา 0.15 เมตร ระยะทาง 150 เมตร</w:t>
            </w:r>
          </w:p>
        </w:tc>
        <w:tc>
          <w:tcPr>
            <w:tcW w:w="1470" w:type="dxa"/>
            <w:vAlign w:val="center"/>
          </w:tcPr>
          <w:p w:rsidR="003A0D89" w:rsidRPr="0036713C" w:rsidRDefault="003A0D89" w:rsidP="00FF52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391,000</w:t>
            </w: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5580" w:type="dxa"/>
            <w:vAlign w:val="center"/>
          </w:tcPr>
          <w:p w:rsidR="003A0D89" w:rsidRPr="0036713C" w:rsidRDefault="003A0D89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ได้รับอนุมัติจากการประชุมสภาเทศบาลตำบลนิเวศน์ สมัยสามัญ สมัยที่ 1 ครั้งที่ 2 ประจำปี 2566 </w:t>
            </w:r>
          </w:p>
          <w:p w:rsidR="003A0D89" w:rsidRPr="0036713C" w:rsidRDefault="003A0D89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วันที่ 17 กุมภาพันธ์ 2566</w:t>
            </w:r>
          </w:p>
        </w:tc>
      </w:tr>
    </w:tbl>
    <w:bookmarkEnd w:id="0"/>
    <w:p w:rsidR="005E7895" w:rsidRPr="0036713C" w:rsidRDefault="005E7895" w:rsidP="005E789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71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แบบเปิดเผยข้อมูลการใช้จ่ายเงินสะสมขององค์กรปกครองส่วนท้องถิ่น ประจำปีงบประมาณ พ.ศ. 2566</w:t>
      </w:r>
    </w:p>
    <w:p w:rsidR="005E7895" w:rsidRPr="0036713C" w:rsidRDefault="005E7895" w:rsidP="005E789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713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 เทศบาลตำบลนิเวศน์</w:t>
      </w:r>
    </w:p>
    <w:p w:rsidR="005E7895" w:rsidRPr="0036713C" w:rsidRDefault="005E7895" w:rsidP="005E789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713C">
        <w:rPr>
          <w:rFonts w:ascii="TH SarabunIT๙" w:hAnsi="TH SarabunIT๙" w:cs="TH SarabunIT๙"/>
          <w:b/>
          <w:bCs/>
          <w:sz w:val="32"/>
          <w:szCs w:val="32"/>
          <w:cs/>
        </w:rPr>
        <w:t>อำเภอธวัชบุรี    จังหวัดร้อยเอ็ด</w:t>
      </w:r>
    </w:p>
    <w:tbl>
      <w:tblPr>
        <w:tblStyle w:val="a3"/>
        <w:tblpPr w:leftFromText="180" w:rightFromText="180" w:vertAnchor="page" w:horzAnchor="margin" w:tblpX="-303" w:tblpY="2011"/>
        <w:tblW w:w="14596" w:type="dxa"/>
        <w:tblLook w:val="04A0" w:firstRow="1" w:lastRow="0" w:firstColumn="1" w:lastColumn="0" w:noHBand="0" w:noVBand="1"/>
      </w:tblPr>
      <w:tblGrid>
        <w:gridCol w:w="988"/>
        <w:gridCol w:w="6558"/>
        <w:gridCol w:w="1470"/>
        <w:gridCol w:w="5580"/>
      </w:tblGrid>
      <w:tr w:rsidR="005E7895" w:rsidRPr="0036713C" w:rsidTr="00FF52CA">
        <w:trPr>
          <w:trHeight w:val="454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5E7895" w:rsidRPr="0036713C" w:rsidRDefault="005E7895" w:rsidP="00FF5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  <w:bookmarkStart w:id="1" w:name="_GoBack"/>
            <w:bookmarkEnd w:id="1"/>
          </w:p>
        </w:tc>
        <w:tc>
          <w:tcPr>
            <w:tcW w:w="6558" w:type="dxa"/>
            <w:tcBorders>
              <w:top w:val="single" w:sz="4" w:space="0" w:color="auto"/>
            </w:tcBorders>
            <w:vAlign w:val="center"/>
          </w:tcPr>
          <w:p w:rsidR="005E7895" w:rsidRPr="0036713C" w:rsidRDefault="005E7895" w:rsidP="00FF5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5E7895" w:rsidRPr="0036713C" w:rsidRDefault="005E7895" w:rsidP="00FF5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:rsidR="005E7895" w:rsidRPr="0036713C" w:rsidRDefault="005E7895" w:rsidP="00FF5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36713C" w:rsidRPr="0036713C" w:rsidTr="00FF52CA">
        <w:trPr>
          <w:trHeight w:val="454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 บ้านดอนไผ่ หมู่ที่ 10                งานถนนคอนกรีตเสริมเหล็กผิวจราจรกว้าง 4 เมตร หนา 0.15 เมตร   ระยะทาง 196 เมตร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497,000</w:t>
            </w: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ได้รับอนุมัติจากการประชุมสภาเทศบาลตำบลนิเวศน์ สมัยสามัญ สมัยที่ 1 ครั้งที่ 2 ประจำปี 2566 วันที่ 17 กุมภาพันธ์ 2566</w:t>
            </w:r>
          </w:p>
        </w:tc>
      </w:tr>
      <w:tr w:rsidR="0036713C" w:rsidRPr="0036713C" w:rsidTr="00FF52CA">
        <w:trPr>
          <w:trHeight w:val="454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บ้านตาเสือ หมู่ที่ 11 </w:t>
            </w:r>
          </w:p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งานถนนคอนกรีตเสริมเหล็กผิวจราจรกว้าง 5 เมตร หนา 0.15 เมตร </w:t>
            </w:r>
          </w:p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ระยะทาง 133 เมตร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410,000</w:t>
            </w: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ได้รับอนุมัติจากการประชุมสภาเทศบาลตำบลนิเวศน์ สมัยสามัญ สมัยที่ 1 ครั้งที่ 2 ประจำปี 2566 วันที่ 17 กุมภาพันธ์ 2566</w:t>
            </w:r>
          </w:p>
        </w:tc>
      </w:tr>
      <w:tr w:rsidR="0036713C" w:rsidRPr="0036713C" w:rsidTr="00FF52CA">
        <w:trPr>
          <w:trHeight w:val="454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บ้านประตูชัย หมู่ที่ 16 </w:t>
            </w:r>
          </w:p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งานถนนคอนกรีตเสริมเหล็กผิวจราจรกว้าง 4 เมตร หนา 0.15 เมตร </w:t>
            </w:r>
          </w:p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ระยะทาง 195 เมตร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499,000</w:t>
            </w: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ได้รับอนุมัติจากการประชุมสภาเทศบาลตำบลนิเวศน์ สมัยสามัญ สมัยที่ 1 ครั้งที่ 2 ประจำปี 2566 วันที่ 17 กุมภาพันธ์ 2566</w:t>
            </w:r>
          </w:p>
        </w:tc>
      </w:tr>
      <w:tr w:rsidR="0036713C" w:rsidRPr="0036713C" w:rsidTr="00FF52CA">
        <w:trPr>
          <w:trHeight w:val="454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บ้านนิคม หมู่ที่ 17 </w:t>
            </w:r>
          </w:p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งานถนนคอนกรีตเสริมเหล็กผิวจราจรกว้าง 4 เมตร หนา 0.15 เมตร </w:t>
            </w:r>
          </w:p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ระยะทาง 195 เมตร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498,000</w:t>
            </w: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ได้รับอนุมัติจากการประชุมสภาเทศบาลตำบลนิเวศน์ สมัยสามัญ สมัยที่ 1 ครั้งที่ 2 ประจำปี 2566 วันที่ 17 กุมภาพันธ์ 2566</w:t>
            </w:r>
          </w:p>
        </w:tc>
      </w:tr>
      <w:tr w:rsidR="0036713C" w:rsidRPr="0036713C" w:rsidTr="00FF52CA">
        <w:trPr>
          <w:trHeight w:val="454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</w:t>
            </w:r>
            <w:proofErr w:type="spellStart"/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แอสฟัลต์</w:t>
            </w:r>
            <w:proofErr w:type="spellEnd"/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คอนกรีตหนา 4 ซม. บ้านจอมพล หมู่ที่ 2 </w:t>
            </w:r>
          </w:p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งานเสริมผิว</w:t>
            </w:r>
            <w:proofErr w:type="spellStart"/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แอสฟัลต์</w:t>
            </w:r>
            <w:proofErr w:type="spellEnd"/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คอนกรีตผิวจราจรกว้าง 5 เมตร ระยะทาง 263 เมตร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499,000</w:t>
            </w: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ได้รับอนุมัติจากการประชุมสภาเทศบาลตำบลนิเวศน์ สมัยสามัญ สมัยที่ 1 ครั้งที่ 2 ประจำปี 2566 วันที่ 17 กุมภาพันธ์ 2566</w:t>
            </w:r>
          </w:p>
        </w:tc>
      </w:tr>
      <w:tr w:rsidR="0036713C" w:rsidRPr="0036713C" w:rsidTr="00FF52CA">
        <w:trPr>
          <w:trHeight w:val="454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โครงการเสริมผิว</w:t>
            </w:r>
            <w:proofErr w:type="spellStart"/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แอสฟัลต์</w:t>
            </w:r>
            <w:proofErr w:type="spellEnd"/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คอนกรีตหนา 4 ซม. บ้านเหล่าแถม หมู่ที่ 3 </w:t>
            </w:r>
          </w:p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งานเสริมผิว</w:t>
            </w:r>
            <w:proofErr w:type="spellStart"/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แอสฟัลต์</w:t>
            </w:r>
            <w:proofErr w:type="spellEnd"/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คอนกรีตผิวจราจรกว้าง 5 เมตร ระยะทาง 263 เมตร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499,000</w:t>
            </w: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13C" w:rsidRPr="0036713C" w:rsidRDefault="0036713C" w:rsidP="00FF52C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671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ได้รับอนุมัติจากการประชุมสภาเทศบาลตำบลนิเวศน์ สมัยสามัญ สมัยที่ 1 ครั้งที่ 2 ประจำปี 2566 วันที่ 17 กุมภาพันธ์ 2566</w:t>
            </w:r>
          </w:p>
        </w:tc>
      </w:tr>
    </w:tbl>
    <w:p w:rsidR="00063150" w:rsidRDefault="0036713C" w:rsidP="003A798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60C90" wp14:editId="2F4CB180">
                <wp:simplePos x="0" y="0"/>
                <wp:positionH relativeFrom="column">
                  <wp:posOffset>5772150</wp:posOffset>
                </wp:positionH>
                <wp:positionV relativeFrom="paragraph">
                  <wp:posOffset>4721225</wp:posOffset>
                </wp:positionV>
                <wp:extent cx="2514600" cy="1251625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25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713C" w:rsidRDefault="0036713C" w:rsidP="0036713C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92F4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ผู้รับรองข้อมูล</w:t>
                            </w:r>
                          </w:p>
                          <w:p w:rsidR="0036713C" w:rsidRPr="00292F41" w:rsidRDefault="0036713C" w:rsidP="0036713C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36713C" w:rsidRPr="00292F41" w:rsidRDefault="0036713C" w:rsidP="0036713C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292F4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(ลงชื่อ)..............................................</w:t>
                            </w:r>
                          </w:p>
                          <w:p w:rsidR="0036713C" w:rsidRPr="00292F41" w:rsidRDefault="0036713C" w:rsidP="0036713C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292F4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 นายทรงวุฒิ สุขกำเนิด )</w:t>
                            </w:r>
                          </w:p>
                          <w:p w:rsidR="0036713C" w:rsidRPr="00292F41" w:rsidRDefault="0036713C" w:rsidP="0036713C">
                            <w:pPr>
                              <w:pStyle w:val="a4"/>
                              <w:jc w:val="center"/>
                              <w:rPr>
                                <w:cs/>
                              </w:rPr>
                            </w:pPr>
                            <w:r w:rsidRPr="00292F4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ตำแหน่ง ปลัดเทศบาลตำบลนิเวศน์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F60C9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54.5pt;margin-top:371.75pt;width:198pt;height:98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" filled="f" stroked="f">
                <v:textbox style="mso-fit-shape-to-text:t">
                  <w:txbxContent>
                    <w:p w:rsidR="0036713C" w:rsidRDefault="0036713C" w:rsidP="0036713C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92F4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ผู้รับรองข้อมูล</w:t>
                      </w:r>
                    </w:p>
                    <w:p w:rsidR="0036713C" w:rsidRPr="00292F41" w:rsidRDefault="0036713C" w:rsidP="0036713C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36713C" w:rsidRPr="00292F41" w:rsidRDefault="0036713C" w:rsidP="0036713C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292F4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(ลงชื่อ)..............................................</w:t>
                      </w:r>
                    </w:p>
                    <w:p w:rsidR="0036713C" w:rsidRPr="00292F41" w:rsidRDefault="0036713C" w:rsidP="0036713C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292F4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 นายทรงวุฒิ สุขกำเนิด )</w:t>
                      </w:r>
                    </w:p>
                    <w:p w:rsidR="0036713C" w:rsidRPr="00292F41" w:rsidRDefault="0036713C" w:rsidP="0036713C">
                      <w:pPr>
                        <w:pStyle w:val="a4"/>
                        <w:jc w:val="center"/>
                        <w:rPr>
                          <w:cs/>
                        </w:rPr>
                      </w:pPr>
                      <w:r w:rsidRPr="00292F4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ตำแหน่ง ปลัดเทศบาลตำบลนิเวศน์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3150" w:rsidSect="00FF52CA">
      <w:pgSz w:w="16838" w:h="11906" w:orient="landscape" w:code="9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8D"/>
    <w:rsid w:val="00063150"/>
    <w:rsid w:val="001D249B"/>
    <w:rsid w:val="00296E17"/>
    <w:rsid w:val="0036713C"/>
    <w:rsid w:val="003A0D89"/>
    <w:rsid w:val="003A798D"/>
    <w:rsid w:val="005E7895"/>
    <w:rsid w:val="006C18D5"/>
    <w:rsid w:val="00D6535C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60EE0-422F-4C10-B673-4BA3DB04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7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32CD1-EC3A-4007-9434-9F8ABF08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2023-10-26T04:20:00Z</cp:lastPrinted>
  <dcterms:created xsi:type="dcterms:W3CDTF">2023-10-26T02:47:00Z</dcterms:created>
  <dcterms:modified xsi:type="dcterms:W3CDTF">2023-10-26T04:20:00Z</dcterms:modified>
</cp:coreProperties>
</file>